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36E38" w14:textId="77777777" w:rsidR="005C0C95" w:rsidRDefault="005C0C95" w:rsidP="005C0C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BAROUL ARGEŞ</w:t>
      </w:r>
    </w:p>
    <w:p w14:paraId="3EF8480A" w14:textId="77777777" w:rsidR="005C0C95" w:rsidRDefault="005C0C95" w:rsidP="005C0C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5F07E79" w14:textId="77777777" w:rsidR="005C0C95" w:rsidRDefault="005C0C95" w:rsidP="005C0C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CONSILIUL BAROULUI ARGEŞ</w:t>
      </w:r>
    </w:p>
    <w:p w14:paraId="0630D5CE" w14:textId="77777777" w:rsidR="005C0C95" w:rsidRDefault="005C0C95" w:rsidP="005C0C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ŞEDINŢA DE CONSILIU DIN 20.12.2024, ora 12:00 </w:t>
      </w:r>
    </w:p>
    <w:p w14:paraId="1A86FE41" w14:textId="77777777" w:rsidR="005C0C95" w:rsidRDefault="005C0C95" w:rsidP="005C0C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7D4C2DA" w14:textId="77777777" w:rsidR="005C0C95" w:rsidRDefault="005C0C95" w:rsidP="005C0C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PROCES-VERBAL: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12"/>
        <w:gridCol w:w="3605"/>
        <w:gridCol w:w="5668"/>
      </w:tblGrid>
      <w:tr w:rsidR="005C0C95" w14:paraId="6151BB81" w14:textId="77777777" w:rsidTr="00842617">
        <w:trPr>
          <w:trHeight w:val="160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AB9" w14:textId="77777777" w:rsidR="005C0C95" w:rsidRPr="00925EB1" w:rsidRDefault="005C0C95" w:rsidP="0084261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925EB1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APEL </w:t>
            </w:r>
            <w:proofErr w:type="gramStart"/>
            <w:r w:rsidRPr="00925EB1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PREZENŢĂ:</w:t>
            </w:r>
            <w:proofErr w:type="gramEnd"/>
          </w:p>
          <w:p w14:paraId="755C39C3" w14:textId="77777777" w:rsidR="005C0C95" w:rsidRPr="00925EB1" w:rsidRDefault="005C0C95" w:rsidP="0084261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proofErr w:type="spellStart"/>
            <w:r w:rsidRPr="00925E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Decan</w:t>
            </w:r>
            <w:proofErr w:type="spellEnd"/>
            <w:r w:rsidRPr="00925E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av. </w:t>
            </w:r>
            <w:proofErr w:type="spellStart"/>
            <w:r w:rsidRPr="00925E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Nicolescu</w:t>
            </w:r>
            <w:proofErr w:type="spellEnd"/>
            <w:r w:rsidRPr="00925E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5E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Dragoș</w:t>
            </w:r>
            <w:proofErr w:type="spellEnd"/>
            <w:r w:rsidRPr="00925E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-Andrei</w:t>
            </w:r>
          </w:p>
          <w:p w14:paraId="6E20F6E2" w14:textId="77777777" w:rsidR="005C0C95" w:rsidRPr="003E78CC" w:rsidRDefault="005C0C95" w:rsidP="0084261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Prodecan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av.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Ioana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Luminița</w:t>
            </w:r>
            <w:proofErr w:type="spellEnd"/>
          </w:p>
          <w:p w14:paraId="01AC1E7D" w14:textId="77777777" w:rsidR="005C0C95" w:rsidRPr="003E78CC" w:rsidRDefault="005C0C95" w:rsidP="0084261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14:paraId="431A418E" w14:textId="77777777" w:rsidR="005C0C95" w:rsidRDefault="005C0C95" w:rsidP="0084261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Consilieri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: av.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Cătăniciu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Radu, av.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Cursaru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Nina, av. </w:t>
            </w:r>
            <w:r w:rsidRPr="000163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Lazăr Laura, av. Predescu Florina, av. </w:t>
            </w:r>
            <w:proofErr w:type="spellStart"/>
            <w:r w:rsidRPr="000163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 w:rsidRPr="000163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Valeria, av. Stănescu Paul, av. Șerban Barbu Dorin</w:t>
            </w:r>
          </w:p>
        </w:tc>
      </w:tr>
      <w:tr w:rsidR="005C0C95" w14:paraId="03A4E005" w14:textId="77777777" w:rsidTr="00842617">
        <w:trPr>
          <w:trHeight w:val="30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952" w14:textId="77777777" w:rsidR="005C0C95" w:rsidRDefault="005C0C95" w:rsidP="008426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I. CERERI</w:t>
            </w:r>
          </w:p>
        </w:tc>
      </w:tr>
      <w:tr w:rsidR="005C0C95" w14:paraId="3823399E" w14:textId="77777777" w:rsidTr="00842617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041" w14:textId="77777777" w:rsidR="005C0C95" w:rsidRPr="008B0919" w:rsidRDefault="005C0C95" w:rsidP="008426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F8C" w14:textId="77777777" w:rsidR="005C0C95" w:rsidRPr="00262268" w:rsidRDefault="005C0C95" w:rsidP="005C0C9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0D9" w14:textId="77777777" w:rsidR="005C0C95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solicită aprobare schimbare sediu cabinet </w:t>
            </w:r>
          </w:p>
          <w:p w14:paraId="74A12724" w14:textId="77777777" w:rsidR="005C0C95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6786C3" w14:textId="77777777" w:rsidR="005C0C95" w:rsidRPr="00E449FF" w:rsidRDefault="005C0C95" w:rsidP="0084261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449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E449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prezintă referatul și propune aprobarea cererii.</w:t>
            </w:r>
          </w:p>
          <w:p w14:paraId="4FA9DC40" w14:textId="77777777" w:rsidR="005C0C95" w:rsidRPr="00E449FF" w:rsidRDefault="005C0C95" w:rsidP="0084261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4273754B" w14:textId="77777777" w:rsidR="005C0C95" w:rsidRPr="00E449FF" w:rsidRDefault="005C0C95" w:rsidP="0084261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449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decizie.</w:t>
            </w:r>
          </w:p>
          <w:p w14:paraId="62678341" w14:textId="77777777" w:rsidR="005C0C95" w:rsidRPr="004925C7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C95" w14:paraId="5194BEAA" w14:textId="77777777" w:rsidTr="00842617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68B" w14:textId="77777777" w:rsidR="005C0C95" w:rsidRDefault="005C0C95" w:rsidP="008426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BA8" w14:textId="77777777" w:rsidR="005C0C95" w:rsidRDefault="005C0C95" w:rsidP="005C0C9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Av. 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215" w14:textId="77777777" w:rsidR="005C0C95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ridicarea suspendării cu data de 21.01.2025, ca urmare a încetării concediului de îngrijire copil</w:t>
            </w:r>
          </w:p>
          <w:p w14:paraId="60DB4174" w14:textId="77777777" w:rsidR="005C0C95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6AF753" w14:textId="77777777" w:rsidR="005C0C95" w:rsidRPr="00E449FF" w:rsidRDefault="005C0C95" w:rsidP="0084261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9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decizie.</w:t>
            </w:r>
          </w:p>
          <w:p w14:paraId="609F127A" w14:textId="77777777" w:rsidR="005C0C95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C95" w14:paraId="4C31290F" w14:textId="77777777" w:rsidTr="00842617">
        <w:trPr>
          <w:trHeight w:val="28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29F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5C0C95" w14:paraId="4BF172E9" w14:textId="77777777" w:rsidTr="00842617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27D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2750" w14:textId="77777777" w:rsidR="005C0C95" w:rsidRPr="00E96E47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xxxx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0DA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78CC">
              <w:rPr>
                <w:rFonts w:ascii="Times New Roman" w:eastAsia="Times New Roman" w:hAnsi="Times New Roman"/>
                <w:sz w:val="24"/>
                <w:szCs w:val="24"/>
              </w:rPr>
              <w:t xml:space="preserve">- plângere împotriva av. xxxx </w:t>
            </w:r>
          </w:p>
          <w:p w14:paraId="4D8B8E66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78CC">
              <w:rPr>
                <w:rFonts w:ascii="Times New Roman" w:eastAsia="Times New Roman" w:hAnsi="Times New Roman"/>
                <w:sz w:val="24"/>
                <w:szCs w:val="24"/>
              </w:rPr>
              <w:t xml:space="preserve">  (a solicitat și restituirea onorariului-i s-a respins; a achitat taxă de 300 lei)</w:t>
            </w:r>
          </w:p>
          <w:p w14:paraId="7DE2CBC6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B05A47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repartizează d-nei av. consilier xxxx, în vederea efectuării cercetărilor și întocmirea referatului.</w:t>
            </w:r>
          </w:p>
          <w:p w14:paraId="08840646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C95" w14:paraId="57E77020" w14:textId="77777777" w:rsidTr="00842617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4EE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607" w14:textId="77777777" w:rsidR="005C0C95" w:rsidRPr="00E96E47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xxxx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A6D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plângere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împotriva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av. xxx </w:t>
            </w:r>
          </w:p>
          <w:p w14:paraId="29B80DB3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(</w:t>
            </w:r>
            <w:proofErr w:type="spellStart"/>
            <w:proofErr w:type="gram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</w:t>
            </w:r>
            <w:proofErr w:type="spellEnd"/>
            <w:proofErr w:type="gram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achitat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taxa de 300 lei)</w:t>
            </w:r>
          </w:p>
          <w:p w14:paraId="14F2450D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2D4FBFF7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Se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repartizează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d-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nei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av.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consilier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xxxx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vederea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efectării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cercetărilor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întocmirea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referatului</w:t>
            </w:r>
            <w:proofErr w:type="spellEnd"/>
          </w:p>
          <w:p w14:paraId="67844211" w14:textId="77777777" w:rsidR="005C0C95" w:rsidRPr="003E78CC" w:rsidRDefault="005C0C95" w:rsidP="008426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5C0C95" w14:paraId="0080D283" w14:textId="77777777" w:rsidTr="00842617">
        <w:trPr>
          <w:trHeight w:val="29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4F51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INFORMĂRI</w:t>
            </w:r>
          </w:p>
        </w:tc>
      </w:tr>
      <w:tr w:rsidR="005C0C95" w14:paraId="4A4DE014" w14:textId="77777777" w:rsidTr="00842617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9745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2E4C" w14:textId="77777777" w:rsidR="005C0C95" w:rsidRDefault="005C0C95" w:rsidP="008426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50F" w14:textId="77777777" w:rsidR="005C0C95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14:paraId="31A7D635" w14:textId="77777777" w:rsidR="005C0C95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0ED18D38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1. 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Dosarele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1 si 2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privind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dl. av.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xxxx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fost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conexate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- s-a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dispus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suspendarea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cercetării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disciplinare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până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soluţionarea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dosarului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penal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;</w:t>
            </w:r>
            <w:proofErr w:type="gram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14:paraId="18234848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1C98A8B5" w14:textId="77777777" w:rsidR="005C0C95" w:rsidRDefault="005C0C95" w:rsidP="008426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358F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Pr="00160D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s-a revenit cu adresă către Parchetul de pe lângă Curtea de Apel Pitești privind stadiul cercetărilor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în dosarul penal</w:t>
            </w:r>
            <w:r w:rsidRPr="00160D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78CE439" w14:textId="77777777" w:rsidR="005C0C95" w:rsidRPr="00E449FF" w:rsidRDefault="005C0C95" w:rsidP="0084261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449FF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- Se desemnează dl. av.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xxxx</w:t>
            </w:r>
            <w:r w:rsidRPr="00E449FF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să meargă la parchet să se intereseze de stadiul dosarului.</w:t>
            </w:r>
          </w:p>
          <w:p w14:paraId="631C2896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5C0C95" w14:paraId="163390D9" w14:textId="77777777" w:rsidTr="00842617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416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B25" w14:textId="77777777" w:rsidR="005C0C95" w:rsidRDefault="005C0C95" w:rsidP="008426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Permanenta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B66" w14:textId="77777777" w:rsidR="005C0C95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235/12.12.2024-validare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rezultate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examen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absolvire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INPPA</w:t>
            </w:r>
          </w:p>
          <w:p w14:paraId="1615738C" w14:textId="77777777" w:rsidR="005C0C95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Înscrierea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tabloul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definitivi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14:paraId="4FFE6D04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- av.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xxxx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data de 01.12.2024;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solicită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aprobare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înființare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cabinet</w:t>
            </w:r>
          </w:p>
          <w:p w14:paraId="6EA92444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69E14188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019BEFED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- av.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xxxx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data de 10.10.2024</w:t>
            </w:r>
          </w:p>
          <w:p w14:paraId="565011B1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58C38ECA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Se vor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emite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decizii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înscriere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tabloul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avocaților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definitivi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.</w:t>
            </w:r>
          </w:p>
          <w:p w14:paraId="6149B85E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14:paraId="6432D7F2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Se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emite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decizie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înființare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cabinet pt. dl. av.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xxxx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.</w:t>
            </w:r>
          </w:p>
          <w:p w14:paraId="0D934B0A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14:paraId="66B2763A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Se va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legătura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telefonic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dl. av.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xxxx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vederea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depunerii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documentelor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înființare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cabinet.</w:t>
            </w:r>
          </w:p>
          <w:p w14:paraId="676E86BB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5C0C95" w14:paraId="21FB00DB" w14:textId="77777777" w:rsidTr="00842617">
        <w:trPr>
          <w:trHeight w:val="406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14C" w14:textId="77777777" w:rsidR="005C0C95" w:rsidRPr="00C26A2A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6A2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INFORM</w:t>
            </w:r>
            <w:r w:rsidRPr="00C26A2A">
              <w:rPr>
                <w:rFonts w:ascii="Times New Roman" w:eastAsia="Times New Roman" w:hAnsi="Times New Roman"/>
                <w:b/>
                <w:sz w:val="24"/>
                <w:szCs w:val="24"/>
              </w:rPr>
              <w:t>ĂRI/PROPUNERI DECAN</w:t>
            </w:r>
          </w:p>
        </w:tc>
      </w:tr>
      <w:tr w:rsidR="005C0C95" w14:paraId="66550C23" w14:textId="77777777" w:rsidTr="00842617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8C8" w14:textId="77777777" w:rsidR="005C0C95" w:rsidRPr="00C26A2A" w:rsidRDefault="005C0C95" w:rsidP="008426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3D4" w14:textId="23DEDB96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Domnul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Decan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Nicolescu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Dragoș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-Andrei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informează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membrii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consiliului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martie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cel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tarziu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este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posibil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discutie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Consiliul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UNBR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despre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investitia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la Techirghiol2. </w:t>
            </w:r>
            <w:proofErr w:type="spellStart"/>
            <w:proofErr w:type="gram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ședinta</w:t>
            </w:r>
            <w:proofErr w:type="spellEnd"/>
            <w:proofErr w:type="gram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Consiliului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UNBR s-a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mărit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contribuția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filialelor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Casa de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Asigurări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la 1% la 3%.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Filialele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vor fi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informate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se va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intocmi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regulament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posibilitatea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filialelor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</w:t>
            </w:r>
            <w:proofErr w:type="gram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împ</w:t>
            </w:r>
            <w:r w:rsid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ru</w:t>
            </w:r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muta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casa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centrala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posibilitatea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după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ce va fi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finalizată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lucrarea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se va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începe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activitatea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sa-si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transforme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capitalul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actiuni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sau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parti sociale,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randamentul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preconizat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fiind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</w:t>
            </w:r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e 8,7%,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mult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mai mare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decât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dobânda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piață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Consiliul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UNBR va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loc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perioada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21-22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martie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2025.</w:t>
            </w:r>
          </w:p>
          <w:p w14:paraId="1A301646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14:paraId="41D32F21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Stabilire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calendar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evenimente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2025:</w:t>
            </w:r>
            <w:proofErr w:type="gramEnd"/>
          </w:p>
          <w:p w14:paraId="5DC3EB90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1.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Adunarea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Generală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14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martie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2025,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ora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15.00</w:t>
            </w:r>
          </w:p>
          <w:p w14:paraId="4030E6B4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Ziua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Avocatului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27-28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iunie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2025</w:t>
            </w:r>
          </w:p>
          <w:p w14:paraId="2F0F56BE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3.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Dată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orientativă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organizarea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unei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conferințe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octombrie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noiembrie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2025)</w:t>
            </w:r>
          </w:p>
          <w:p w14:paraId="7A7F7835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4.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Petrecere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sfârșit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 an</w:t>
            </w:r>
            <w:proofErr w:type="gram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15 - 19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decembrie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2025</w:t>
            </w:r>
          </w:p>
          <w:p w14:paraId="07338A82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14:paraId="5F555D70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ianuarie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2025 va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loc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video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conferință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grupului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lucru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UNBR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combaterea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avocaturii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clandestine la care va participa dl. av.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consilier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Cătăniciu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Radu.</w:t>
            </w:r>
          </w:p>
          <w:p w14:paraId="68EE8513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14:paraId="21741F9E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Domnul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Decan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Nicolescu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Dragoș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-Andrei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având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informarea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CUNBR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9.12.2024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discuțiile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CUNBR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decembrie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ceea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privește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modalitatea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facturare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 ”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oficiilor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gândirea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unei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proceduri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lucru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sprijinul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organizarea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unei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întâlniri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toți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înscriși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SAJ,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vederea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discutării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procedurii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emitere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 e-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facturii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depunerea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referatelor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reținerea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procentului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2%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poate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elibera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adeverintă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fiecărui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avocat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suma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reținută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.</w:t>
            </w:r>
          </w:p>
          <w:p w14:paraId="7EEDB195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14:paraId="7FC2A260" w14:textId="36C5036B" w:rsidR="00925EB1" w:rsidRPr="00F80DDD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asemenea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domnul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Decan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av.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</w:t>
            </w:r>
            <w:bookmarkStart w:id="0" w:name="_GoBack"/>
            <w:bookmarkEnd w:id="0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olescu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ă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având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prevederile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art. 78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alin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2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din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Statutul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profesiei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de avocat</w:t>
            </w:r>
            <w:proofErr w:type="gram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ale art. 43 de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Legea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nr. 51/</w:t>
            </w:r>
            <w:proofErr w:type="gram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1995;</w:t>
            </w:r>
            <w:proofErr w:type="gram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cota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baroului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este de de 159 lei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propune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să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fie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actualizată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automa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la data de 1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ianuarie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fiecărui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an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rata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anuală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inflației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din</w:t>
            </w:r>
            <w:proofErr w:type="spellEnd"/>
            <w:r w:rsidR="006647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anul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anterior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baza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datelor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comunicate</w:t>
            </w:r>
            <w:proofErr w:type="spellEnd"/>
            <w:r w:rsidRPr="00F80D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INS.</w:t>
            </w:r>
          </w:p>
          <w:p w14:paraId="68DC49D0" w14:textId="77777777" w:rsidR="00925EB1" w:rsidRPr="00F80DDD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14:paraId="6608A406" w14:textId="77777777" w:rsidR="00925EB1" w:rsidRPr="00503EF9" w:rsidRDefault="00925EB1" w:rsidP="00925EB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Vot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unanim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. Se va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emite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hotărâre</w:t>
            </w:r>
            <w:proofErr w:type="spellEnd"/>
            <w:r w:rsidRPr="00503E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.</w:t>
            </w:r>
          </w:p>
          <w:p w14:paraId="29A97E0A" w14:textId="77777777" w:rsidR="005C0C95" w:rsidRPr="003E78CC" w:rsidRDefault="005C0C95" w:rsidP="0084261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</w:tc>
      </w:tr>
    </w:tbl>
    <w:p w14:paraId="67BF97FE" w14:textId="77777777" w:rsidR="005C0C95" w:rsidRDefault="005C0C95" w:rsidP="005C0C95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5C0C95" w14:paraId="203F8CA7" w14:textId="77777777" w:rsidTr="00842617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E016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070E6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DIVERSE</w:t>
            </w:r>
          </w:p>
        </w:tc>
      </w:tr>
      <w:tr w:rsidR="005C0C95" w14:paraId="7B55D32B" w14:textId="77777777" w:rsidTr="00842617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A248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62A" w14:textId="77777777" w:rsidR="005C0C95" w:rsidRDefault="005C0C95" w:rsidP="008426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Discutii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înscrierea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stagiarilor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INPPA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București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337" w14:textId="77777777" w:rsidR="005C0C95" w:rsidRPr="003E78CC" w:rsidRDefault="005C0C95" w:rsidP="00842617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Se va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legătura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stagiari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li se va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comunica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faptul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că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trebuie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să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înscrie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personal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adresa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e-mail office@inppa.ro.</w:t>
            </w:r>
          </w:p>
        </w:tc>
      </w:tr>
      <w:tr w:rsidR="005C0C95" w14:paraId="18EAFC9B" w14:textId="77777777" w:rsidTr="00842617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FAF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82D" w14:textId="77777777" w:rsidR="005C0C95" w:rsidRPr="003E78CC" w:rsidRDefault="005C0C95" w:rsidP="008426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Restanţieri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, cf.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tabelului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comunicat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Filiala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Arges a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Casei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Asigurări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Avocaţilor</w:t>
            </w:r>
            <w:proofErr w:type="spellEnd"/>
            <w:r w:rsidRPr="003E78C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AC0" w14:textId="77777777" w:rsidR="005C0C95" w:rsidRPr="003E78CC" w:rsidRDefault="005C0C95" w:rsidP="00842617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  3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19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</w:t>
            </w:r>
            <w:proofErr w:type="spellEnd"/>
          </w:p>
          <w:p w14:paraId="3842C0E0" w14:textId="77777777" w:rsidR="005C0C95" w:rsidRPr="003E78CC" w:rsidRDefault="005C0C95" w:rsidP="00842617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  4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3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</w:t>
            </w:r>
            <w:proofErr w:type="spellEnd"/>
          </w:p>
          <w:p w14:paraId="73EE2524" w14:textId="77777777" w:rsidR="005C0C95" w:rsidRPr="003E78CC" w:rsidRDefault="005C0C95" w:rsidP="00842617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  5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2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</w:t>
            </w:r>
            <w:proofErr w:type="spellEnd"/>
          </w:p>
          <w:p w14:paraId="1213D921" w14:textId="77777777" w:rsidR="005C0C95" w:rsidRPr="003E78CC" w:rsidRDefault="005C0C95" w:rsidP="00842617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- 14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luni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– 1 avocat</w:t>
            </w:r>
          </w:p>
          <w:p w14:paraId="1E7D94FE" w14:textId="77777777" w:rsidR="005C0C95" w:rsidRPr="003E78CC" w:rsidRDefault="005C0C95" w:rsidP="00842617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</w:p>
          <w:p w14:paraId="52C98B1F" w14:textId="77777777" w:rsidR="005C0C95" w:rsidRPr="003E78CC" w:rsidRDefault="005C0C95" w:rsidP="00842617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 Se vor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trimite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notificări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invitații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consiliu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tuturor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avocaților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restanțieri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.       </w:t>
            </w:r>
          </w:p>
        </w:tc>
      </w:tr>
      <w:tr w:rsidR="005C0C95" w14:paraId="4019648B" w14:textId="77777777" w:rsidTr="00842617">
        <w:trPr>
          <w:trHeight w:val="4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FB5" w14:textId="77777777" w:rsidR="005C0C95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B79" w14:textId="77777777" w:rsidR="005C0C95" w:rsidRDefault="005C0C95" w:rsidP="008426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Acordare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prime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salariați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E0D" w14:textId="77777777" w:rsidR="005C0C95" w:rsidRPr="003E78CC" w:rsidRDefault="005C0C95" w:rsidP="00842617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Se va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acorda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suma</w:t>
            </w:r>
            <w:proofErr w:type="spellEnd"/>
            <w:r w:rsidRPr="003E78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de 1000 lei net.</w:t>
            </w:r>
          </w:p>
        </w:tc>
      </w:tr>
      <w:tr w:rsidR="005C0C95" w14:paraId="76028ED1" w14:textId="77777777" w:rsidTr="00842617">
        <w:trPr>
          <w:trHeight w:val="4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0F3" w14:textId="77777777" w:rsidR="005C0C95" w:rsidRPr="007966C2" w:rsidRDefault="005C0C95" w:rsidP="008426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F5B3" w14:textId="77777777" w:rsidR="005C0C95" w:rsidRDefault="005C0C95" w:rsidP="008426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914" w14:textId="77777777" w:rsidR="005C0C95" w:rsidRDefault="005C0C95" w:rsidP="00842617">
            <w:pPr>
              <w:tabs>
                <w:tab w:val="left" w:pos="121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ianuarie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2025,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15.00</w:t>
            </w:r>
          </w:p>
        </w:tc>
      </w:tr>
    </w:tbl>
    <w:p w14:paraId="5B2DDDDD" w14:textId="77777777" w:rsidR="005C0C95" w:rsidRDefault="005C0C95" w:rsidP="005C0C95"/>
    <w:p w14:paraId="09A53D88" w14:textId="77777777" w:rsidR="005C0C95" w:rsidRDefault="005C0C95" w:rsidP="005C0C95"/>
    <w:p w14:paraId="23364082" w14:textId="77777777" w:rsidR="005C0C95" w:rsidRDefault="005C0C95" w:rsidP="005C0C95"/>
    <w:p w14:paraId="7355743F" w14:textId="77777777" w:rsidR="005C0C95" w:rsidRDefault="005C0C95" w:rsidP="005C0C95"/>
    <w:p w14:paraId="3059777E" w14:textId="77777777" w:rsidR="002E5D0B" w:rsidRDefault="002E5D0B"/>
    <w:sectPr w:rsidR="002E5D0B" w:rsidSect="0093611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B"/>
    <w:rsid w:val="000E389A"/>
    <w:rsid w:val="002E5D0B"/>
    <w:rsid w:val="003E78CC"/>
    <w:rsid w:val="005C0C95"/>
    <w:rsid w:val="00664778"/>
    <w:rsid w:val="007F0410"/>
    <w:rsid w:val="00925EB1"/>
    <w:rsid w:val="00E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D1C"/>
  <w15:chartTrackingRefBased/>
  <w15:docId w15:val="{BA1E74C0-D854-4FAB-8E6B-7479CC44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9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5C0C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2025-01-13T06:51:00Z</dcterms:created>
  <dcterms:modified xsi:type="dcterms:W3CDTF">2025-01-13T06:51:00Z</dcterms:modified>
</cp:coreProperties>
</file>